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CDD3C" w14:textId="099A783C" w:rsidR="00FA5976" w:rsidRDefault="008F55EC" w:rsidP="00533DE3">
      <w:pPr>
        <w:jc w:val="center"/>
        <w:rPr>
          <w:rFonts w:eastAsia="PMingLiU"/>
          <w:sz w:val="36"/>
          <w:szCs w:val="36"/>
          <w:lang w:eastAsia="zh-TW"/>
        </w:rPr>
      </w:pPr>
      <w:r>
        <w:rPr>
          <w:noProof/>
        </w:rPr>
        <w:drawing>
          <wp:inline distT="0" distB="0" distL="0" distR="0" wp14:anchorId="4242CC48" wp14:editId="4F686296">
            <wp:extent cx="5731510" cy="186727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1099" w14:textId="77777777" w:rsidR="00385CA6" w:rsidRDefault="00385CA6" w:rsidP="002E2234">
      <w:pPr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</w:p>
    <w:p w14:paraId="77A9BA8F" w14:textId="49A59701" w:rsidR="005818AB" w:rsidRDefault="00323D41" w:rsidP="002E2234">
      <w:pPr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rFonts w:ascii="PMingLiU" w:eastAsia="PMingLiU" w:hAnsi="PMingLiU" w:hint="eastAsia"/>
          <w:b/>
          <w:sz w:val="32"/>
          <w:szCs w:val="32"/>
          <w:lang w:eastAsia="zh-TW"/>
        </w:rPr>
        <w:t>【OZ】</w:t>
      </w:r>
      <w:r w:rsidR="00672015" w:rsidRPr="00343256">
        <w:rPr>
          <w:rFonts w:ascii="PMingLiU" w:eastAsia="PMingLiU" w:hAnsi="PMingLiU" w:hint="eastAsia"/>
          <w:b/>
          <w:sz w:val="32"/>
          <w:szCs w:val="32"/>
          <w:lang w:eastAsia="zh-TW"/>
        </w:rPr>
        <w:t>韓亞航空</w:t>
      </w:r>
      <w:r w:rsidR="009F2533" w:rsidRPr="00343256">
        <w:rPr>
          <w:rFonts w:ascii="PMingLiU" w:eastAsia="PMingLiU" w:hAnsi="PMingLiU" w:hint="eastAsia"/>
          <w:b/>
          <w:sz w:val="32"/>
          <w:szCs w:val="32"/>
          <w:lang w:eastAsia="zh-TW"/>
        </w:rPr>
        <w:t>航班</w:t>
      </w:r>
      <w:r w:rsidR="00E95B5A" w:rsidRPr="00343256">
        <w:rPr>
          <w:rFonts w:ascii="PMingLiU" w:eastAsia="PMingLiU" w:hAnsi="PMingLiU" w:hint="eastAsia"/>
          <w:b/>
          <w:sz w:val="32"/>
          <w:szCs w:val="32"/>
          <w:lang w:eastAsia="zh-TW"/>
        </w:rPr>
        <w:t>異動通知</w:t>
      </w:r>
    </w:p>
    <w:p w14:paraId="4EABB36D" w14:textId="77777777" w:rsidR="00173B7E" w:rsidRDefault="00173B7E" w:rsidP="00D76859">
      <w:pPr>
        <w:rPr>
          <w:rFonts w:ascii="PMingLiU" w:eastAsia="PMingLiU" w:hAnsi="PMingLiU"/>
          <w:sz w:val="24"/>
          <w:szCs w:val="24"/>
          <w:lang w:eastAsia="zh-TW"/>
        </w:rPr>
      </w:pPr>
    </w:p>
    <w:p w14:paraId="1B5B2B78" w14:textId="582A2D9C" w:rsidR="00D76859" w:rsidRPr="00173B7E" w:rsidRDefault="00D76859" w:rsidP="00D76859">
      <w:pPr>
        <w:rPr>
          <w:rFonts w:ascii="PMingLiU" w:eastAsia="PMingLiU" w:hAnsi="PMingLiU"/>
          <w:sz w:val="24"/>
          <w:szCs w:val="24"/>
          <w:lang w:eastAsia="zh-TW"/>
        </w:rPr>
      </w:pPr>
      <w:r w:rsidRPr="00173B7E">
        <w:rPr>
          <w:rFonts w:ascii="PMingLiU" w:eastAsia="PMingLiU" w:hAnsi="PMingLiU" w:hint="eastAsia"/>
          <w:sz w:val="24"/>
          <w:szCs w:val="24"/>
          <w:lang w:eastAsia="zh-TW"/>
        </w:rPr>
        <w:t>韓亞航空</w:t>
      </w:r>
      <w:r w:rsidR="00CF16B3" w:rsidRPr="00173B7E">
        <w:rPr>
          <w:rFonts w:ascii="PMingLiU" w:eastAsia="PMingLiU" w:hAnsi="PMingLiU" w:hint="eastAsia"/>
          <w:sz w:val="24"/>
          <w:szCs w:val="24"/>
          <w:lang w:eastAsia="zh-TW"/>
        </w:rPr>
        <w:t>每週四班</w:t>
      </w:r>
      <w:r w:rsidR="006C3B96" w:rsidRPr="00173B7E">
        <w:rPr>
          <w:rFonts w:ascii="PMingLiU" w:eastAsia="PMingLiU" w:hAnsi="PMingLiU" w:hint="eastAsia"/>
          <w:sz w:val="24"/>
          <w:szCs w:val="24"/>
          <w:lang w:eastAsia="zh-TW"/>
        </w:rPr>
        <w:t>由桃園飛往韓國仁川,</w:t>
      </w:r>
      <w:r w:rsidR="006C3B96" w:rsidRPr="00173B7E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6C3B96" w:rsidRPr="00173B7E">
        <w:rPr>
          <w:rFonts w:ascii="PMingLiU" w:eastAsia="PMingLiU" w:hAnsi="PMingLiU"/>
          <w:b/>
          <w:sz w:val="24"/>
          <w:szCs w:val="24"/>
          <w:lang w:eastAsia="zh-TW"/>
        </w:rPr>
        <w:t>3/27 ~</w:t>
      </w:r>
      <w:r w:rsidR="00173B7E">
        <w:rPr>
          <w:rFonts w:ascii="PMingLiU" w:eastAsia="PMingLiU" w:hAnsi="PMingLiU"/>
          <w:b/>
          <w:sz w:val="24"/>
          <w:szCs w:val="24"/>
          <w:lang w:eastAsia="zh-TW"/>
        </w:rPr>
        <w:t xml:space="preserve"> </w:t>
      </w:r>
      <w:r w:rsidR="006C3B96" w:rsidRPr="00173B7E">
        <w:rPr>
          <w:rFonts w:ascii="PMingLiU" w:eastAsia="PMingLiU" w:hAnsi="PMingLiU"/>
          <w:b/>
          <w:sz w:val="24"/>
          <w:szCs w:val="24"/>
          <w:lang w:eastAsia="zh-TW"/>
        </w:rPr>
        <w:t>4/30</w:t>
      </w:r>
      <w:r w:rsidR="006C3B96" w:rsidRPr="00173B7E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6C3B96" w:rsidRPr="00173B7E">
        <w:rPr>
          <w:rFonts w:ascii="PMingLiU" w:eastAsia="PMingLiU" w:hAnsi="PMingLiU" w:hint="eastAsia"/>
          <w:sz w:val="24"/>
          <w:szCs w:val="24"/>
          <w:lang w:eastAsia="zh-TW"/>
        </w:rPr>
        <w:t>期間</w:t>
      </w:r>
      <w:r w:rsidR="008F55EC" w:rsidRPr="00173B7E">
        <w:rPr>
          <w:rFonts w:ascii="PMingLiU" w:eastAsia="PMingLiU" w:hAnsi="PMingLiU" w:hint="eastAsia"/>
          <w:sz w:val="24"/>
          <w:szCs w:val="24"/>
          <w:lang w:eastAsia="zh-TW"/>
        </w:rPr>
        <w:t xml:space="preserve">航班時間變動如下 </w:t>
      </w:r>
      <w:r w:rsidRPr="00173B7E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</w:p>
    <w:tbl>
      <w:tblPr>
        <w:tblW w:w="76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1080"/>
        <w:gridCol w:w="1441"/>
        <w:gridCol w:w="1559"/>
        <w:gridCol w:w="1134"/>
        <w:gridCol w:w="1276"/>
      </w:tblGrid>
      <w:tr w:rsidR="008F55EC" w:rsidRPr="008F55EC" w14:paraId="33C87FD8" w14:textId="77777777" w:rsidTr="00173B7E">
        <w:trPr>
          <w:trHeight w:val="33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276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航 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DA95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航班編號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511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調整前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8D31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調整後</w:t>
            </w:r>
          </w:p>
        </w:tc>
      </w:tr>
      <w:tr w:rsidR="008F55EC" w:rsidRPr="008F55EC" w14:paraId="029DB21A" w14:textId="77777777" w:rsidTr="00173B7E">
        <w:trPr>
          <w:trHeight w:val="33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62A7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6AB3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1A30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起飛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7003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到達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155C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起飛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DF9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到達</w:t>
            </w:r>
          </w:p>
        </w:tc>
      </w:tr>
      <w:tr w:rsidR="008F55EC" w:rsidRPr="008F55EC" w14:paraId="4F1EAE19" w14:textId="77777777" w:rsidTr="00173B7E">
        <w:trPr>
          <w:trHeight w:val="3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3E59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ICN-TPE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D14D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OZ711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2FD8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09:45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4622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04B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7686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11:00</w:t>
            </w:r>
          </w:p>
        </w:tc>
      </w:tr>
      <w:tr w:rsidR="008F55EC" w:rsidRPr="008F55EC" w14:paraId="63D060F1" w14:textId="77777777" w:rsidTr="00173B7E">
        <w:trPr>
          <w:trHeight w:val="45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D07E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TPE-ICN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62B0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OZ712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EFE1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3A9E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BDC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264E" w14:textId="77777777" w:rsidR="008F55EC" w:rsidRPr="008F55EC" w:rsidRDefault="008F55EC" w:rsidP="008F55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8F55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16:05</w:t>
            </w:r>
          </w:p>
        </w:tc>
      </w:tr>
    </w:tbl>
    <w:p w14:paraId="58C50BBE" w14:textId="77777777" w:rsidR="006C3B96" w:rsidRDefault="006C3B96" w:rsidP="006C3B96">
      <w:pPr>
        <w:pStyle w:val="ListParagraph"/>
        <w:ind w:leftChars="0" w:left="0"/>
        <w:rPr>
          <w:rFonts w:ascii="PMingLiU" w:eastAsia="PMingLiU" w:hAnsi="PMingLiU"/>
          <w:sz w:val="22"/>
          <w:lang w:eastAsia="zh-TW"/>
        </w:rPr>
      </w:pPr>
    </w:p>
    <w:p w14:paraId="0852B810" w14:textId="77777777" w:rsidR="00173B7E" w:rsidRPr="00173B7E" w:rsidRDefault="00EB4109" w:rsidP="00173B7E">
      <w:pPr>
        <w:pStyle w:val="ListParagraph"/>
        <w:numPr>
          <w:ilvl w:val="0"/>
          <w:numId w:val="3"/>
        </w:numPr>
        <w:ind w:leftChars="0" w:left="426"/>
        <w:rPr>
          <w:rFonts w:ascii="PMingLiU" w:eastAsia="PMingLiU" w:hAnsi="PMingLiU"/>
          <w:sz w:val="2"/>
          <w:lang w:eastAsia="zh-TW"/>
        </w:rPr>
      </w:pPr>
      <w:r w:rsidRPr="001A0433">
        <w:rPr>
          <w:rFonts w:ascii="PMingLiU" w:eastAsia="PMingLiU" w:hAnsi="PMingLiU" w:hint="eastAsia"/>
          <w:sz w:val="22"/>
          <w:lang w:eastAsia="zh-TW"/>
        </w:rPr>
        <w:t>飛航時間</w:t>
      </w:r>
      <w:r w:rsidR="000B0717" w:rsidRPr="001A0433">
        <w:rPr>
          <w:rFonts w:ascii="PMingLiU" w:eastAsia="PMingLiU" w:hAnsi="PMingLiU" w:hint="eastAsia"/>
          <w:sz w:val="22"/>
          <w:lang w:eastAsia="zh-TW"/>
        </w:rPr>
        <w:t>及</w:t>
      </w:r>
      <w:r w:rsidRPr="001A0433">
        <w:rPr>
          <w:rFonts w:ascii="PMingLiU" w:eastAsia="PMingLiU" w:hAnsi="PMingLiU" w:hint="eastAsia"/>
          <w:sz w:val="22"/>
          <w:lang w:eastAsia="zh-TW"/>
        </w:rPr>
        <w:t>日期請以訂位系統所示為準 , 如有異動恕不另行通知</w:t>
      </w:r>
    </w:p>
    <w:p w14:paraId="0CBF7478" w14:textId="40820C99" w:rsidR="006C3B96" w:rsidRPr="00173B7E" w:rsidRDefault="00173B7E" w:rsidP="00173B7E">
      <w:pPr>
        <w:pStyle w:val="ListParagraph"/>
        <w:numPr>
          <w:ilvl w:val="0"/>
          <w:numId w:val="3"/>
        </w:numPr>
        <w:ind w:leftChars="0" w:left="426"/>
        <w:rPr>
          <w:rFonts w:ascii="PMingLiU" w:eastAsia="PMingLiU" w:hAnsi="PMingLiU"/>
          <w:sz w:val="2"/>
          <w:lang w:eastAsia="zh-TW"/>
        </w:rPr>
      </w:pPr>
      <w:r w:rsidRPr="00173B7E">
        <w:rPr>
          <w:rFonts w:ascii="PMingLiU" w:eastAsia="PMingLiU" w:hAnsi="PMingLiU" w:hint="eastAsia"/>
          <w:sz w:val="22"/>
          <w:lang w:eastAsia="zh-TW"/>
        </w:rPr>
        <w:t>麻煩同業提醒已訂位之旅客，以免延誤行程</w:t>
      </w:r>
      <w:r w:rsidRPr="00173B7E">
        <w:rPr>
          <w:rFonts w:ascii="PMingLiU" w:eastAsia="PMingLiU" w:hAnsi="PMingLiU" w:hint="eastAsia"/>
          <w:sz w:val="2"/>
          <w:lang w:eastAsia="zh-TW"/>
        </w:rPr>
        <w:t>已</w:t>
      </w:r>
      <w:r>
        <w:rPr>
          <w:rFonts w:ascii="PMingLiU" w:eastAsia="PMingLiU" w:hAnsi="PMingLiU" w:hint="eastAsia"/>
          <w:sz w:val="2"/>
          <w:lang w:eastAsia="zh-TW"/>
        </w:rPr>
        <w:t>,</w:t>
      </w:r>
      <w:r>
        <w:rPr>
          <w:rFonts w:ascii="PMingLiU" w:eastAsia="PMingLiU" w:hAnsi="PMingLiU"/>
          <w:sz w:val="2"/>
          <w:lang w:eastAsia="zh-TW"/>
        </w:rPr>
        <w:t>1J6</w:t>
      </w:r>
    </w:p>
    <w:p w14:paraId="051FF09F" w14:textId="19EF4198" w:rsidR="006C3B96" w:rsidRPr="00173B7E" w:rsidRDefault="006C3B96" w:rsidP="00173B7E">
      <w:pPr>
        <w:pStyle w:val="ListParagraph"/>
        <w:numPr>
          <w:ilvl w:val="0"/>
          <w:numId w:val="3"/>
        </w:numPr>
        <w:ind w:leftChars="0" w:left="426"/>
        <w:rPr>
          <w:rFonts w:ascii="PMingLiU" w:eastAsia="PMingLiU" w:hAnsi="PMingLiU"/>
          <w:sz w:val="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搭乘韓亞航空經仁川轉機前往美國、加拿大、歐洲等地，快速又方便，歡迎多加利用</w:t>
      </w:r>
    </w:p>
    <w:p w14:paraId="0AB41D8B" w14:textId="5D6DCAEA" w:rsid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580E6067" w14:textId="3A9530C0" w:rsid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087C0DB8" w14:textId="77777777" w:rsidR="00173B7E" w:rsidRPr="00173B7E" w:rsidRDefault="00173B7E" w:rsidP="00173B7E">
      <w:pPr>
        <w:rPr>
          <w:rFonts w:ascii="PMingLiU" w:eastAsia="PMingLiU" w:hAnsi="PMingLiU" w:hint="eastAsia"/>
          <w:sz w:val="2"/>
          <w:lang w:eastAsia="zh-TW"/>
        </w:rPr>
      </w:pPr>
    </w:p>
    <w:p w14:paraId="14F2655F" w14:textId="6F0D41AF" w:rsidR="00173B7E" w:rsidRPr="00173B7E" w:rsidRDefault="00173B7E" w:rsidP="00173B7E">
      <w:pPr>
        <w:pStyle w:val="ListParagraph"/>
        <w:numPr>
          <w:ilvl w:val="0"/>
          <w:numId w:val="3"/>
        </w:numPr>
        <w:ind w:leftChars="0" w:left="426"/>
        <w:jc w:val="center"/>
        <w:rPr>
          <w:rFonts w:ascii="PMingLiU" w:eastAsia="PMingLiU" w:hAnsi="PMingLiU"/>
          <w:sz w:val="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韓亞航空業務部敬啟 ( 2022.</w:t>
      </w:r>
      <w:r w:rsidR="0008314E">
        <w:rPr>
          <w:rFonts w:ascii="PMingLiU" w:eastAsia="PMingLiU" w:hAnsi="PMingLiU"/>
          <w:sz w:val="22"/>
          <w:lang w:eastAsia="zh-TW"/>
        </w:rPr>
        <w:t xml:space="preserve"> </w:t>
      </w:r>
      <w:r>
        <w:rPr>
          <w:rFonts w:ascii="PMingLiU" w:eastAsia="PMingLiU" w:hAnsi="PMingLiU" w:hint="eastAsia"/>
          <w:sz w:val="22"/>
          <w:lang w:eastAsia="zh-TW"/>
        </w:rPr>
        <w:t>03.11 )</w:t>
      </w:r>
    </w:p>
    <w:p w14:paraId="5BF0F81B" w14:textId="77777777" w:rsidR="00173B7E" w:rsidRPr="00173B7E" w:rsidRDefault="00173B7E" w:rsidP="00173B7E">
      <w:pPr>
        <w:rPr>
          <w:rFonts w:ascii="PMingLiU" w:eastAsia="PMingLiU" w:hAnsi="PMingLiU" w:hint="eastAsia"/>
          <w:sz w:val="2"/>
          <w:lang w:eastAsia="zh-TW"/>
        </w:rPr>
      </w:pPr>
    </w:p>
    <w:p w14:paraId="10DAE4D2" w14:textId="7A187BD6" w:rsid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1853C2AC" w14:textId="77777777" w:rsidR="00173B7E" w:rsidRPr="00173B7E" w:rsidRDefault="00173B7E" w:rsidP="00173B7E">
      <w:pPr>
        <w:rPr>
          <w:rFonts w:ascii="PMingLiU" w:eastAsia="PMingLiU" w:hAnsi="PMingLiU" w:hint="eastAsia"/>
          <w:sz w:val="2"/>
          <w:lang w:eastAsia="zh-TW"/>
        </w:rPr>
      </w:pPr>
      <w:bookmarkStart w:id="0" w:name="_GoBack"/>
      <w:bookmarkEnd w:id="0"/>
    </w:p>
    <w:sectPr w:rsidR="00173B7E" w:rsidRPr="00173B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98C9" w14:textId="77777777" w:rsidR="00253420" w:rsidRDefault="00253420" w:rsidP="00775758">
      <w:pPr>
        <w:spacing w:after="0" w:line="240" w:lineRule="auto"/>
      </w:pPr>
      <w:r>
        <w:separator/>
      </w:r>
    </w:p>
  </w:endnote>
  <w:endnote w:type="continuationSeparator" w:id="0">
    <w:p w14:paraId="1C0C9C2B" w14:textId="77777777" w:rsidR="00253420" w:rsidRDefault="00253420" w:rsidP="0077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382A" w14:textId="77777777" w:rsidR="00253420" w:rsidRDefault="00253420" w:rsidP="00775758">
      <w:pPr>
        <w:spacing w:after="0" w:line="240" w:lineRule="auto"/>
      </w:pPr>
      <w:r>
        <w:separator/>
      </w:r>
    </w:p>
  </w:footnote>
  <w:footnote w:type="continuationSeparator" w:id="0">
    <w:p w14:paraId="732EAC3B" w14:textId="77777777" w:rsidR="00253420" w:rsidRDefault="00253420" w:rsidP="0077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1B"/>
    <w:multiLevelType w:val="hybridMultilevel"/>
    <w:tmpl w:val="33940A16"/>
    <w:lvl w:ilvl="0" w:tplc="9F7E57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B28506B"/>
    <w:multiLevelType w:val="hybridMultilevel"/>
    <w:tmpl w:val="C2A8197C"/>
    <w:lvl w:ilvl="0" w:tplc="118C79BC">
      <w:start w:val="2022"/>
      <w:numFmt w:val="bullet"/>
      <w:lvlText w:val=""/>
      <w:lvlJc w:val="left"/>
      <w:pPr>
        <w:ind w:left="760" w:hanging="360"/>
      </w:pPr>
      <w:rPr>
        <w:rFonts w:ascii="Wingdings" w:eastAsia="PMingLiU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6C47E1D"/>
    <w:multiLevelType w:val="hybridMultilevel"/>
    <w:tmpl w:val="9A986A32"/>
    <w:lvl w:ilvl="0" w:tplc="C902EC08">
      <w:start w:val="4"/>
      <w:numFmt w:val="decimal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1"/>
    <w:rsid w:val="00013618"/>
    <w:rsid w:val="00023A9D"/>
    <w:rsid w:val="000256EA"/>
    <w:rsid w:val="0004336B"/>
    <w:rsid w:val="00071C7A"/>
    <w:rsid w:val="0008314E"/>
    <w:rsid w:val="000960D1"/>
    <w:rsid w:val="000963FD"/>
    <w:rsid w:val="000B0717"/>
    <w:rsid w:val="000C77D6"/>
    <w:rsid w:val="000D04F3"/>
    <w:rsid w:val="000D6A3A"/>
    <w:rsid w:val="000F19E8"/>
    <w:rsid w:val="000F5FE4"/>
    <w:rsid w:val="0011743A"/>
    <w:rsid w:val="00127839"/>
    <w:rsid w:val="00152E4A"/>
    <w:rsid w:val="00173B7E"/>
    <w:rsid w:val="00182DD2"/>
    <w:rsid w:val="00193040"/>
    <w:rsid w:val="001A0433"/>
    <w:rsid w:val="001A77C9"/>
    <w:rsid w:val="001B3961"/>
    <w:rsid w:val="001B4F08"/>
    <w:rsid w:val="001B6CBE"/>
    <w:rsid w:val="001E30C9"/>
    <w:rsid w:val="001F57D4"/>
    <w:rsid w:val="001F772D"/>
    <w:rsid w:val="00206F5C"/>
    <w:rsid w:val="002250B8"/>
    <w:rsid w:val="00253420"/>
    <w:rsid w:val="00262E6E"/>
    <w:rsid w:val="00282CEA"/>
    <w:rsid w:val="00287B19"/>
    <w:rsid w:val="002933E4"/>
    <w:rsid w:val="002A72FE"/>
    <w:rsid w:val="002C7938"/>
    <w:rsid w:val="002D1A0C"/>
    <w:rsid w:val="002D2755"/>
    <w:rsid w:val="002E2234"/>
    <w:rsid w:val="002F3657"/>
    <w:rsid w:val="00302FED"/>
    <w:rsid w:val="00314F7B"/>
    <w:rsid w:val="00320A8F"/>
    <w:rsid w:val="00323D41"/>
    <w:rsid w:val="0033725A"/>
    <w:rsid w:val="0034268D"/>
    <w:rsid w:val="00343256"/>
    <w:rsid w:val="00347566"/>
    <w:rsid w:val="00350C49"/>
    <w:rsid w:val="00356309"/>
    <w:rsid w:val="00367EED"/>
    <w:rsid w:val="00376AF8"/>
    <w:rsid w:val="0038183D"/>
    <w:rsid w:val="00382B26"/>
    <w:rsid w:val="00385CA6"/>
    <w:rsid w:val="00395A17"/>
    <w:rsid w:val="003A7441"/>
    <w:rsid w:val="003D214D"/>
    <w:rsid w:val="00410743"/>
    <w:rsid w:val="0042197C"/>
    <w:rsid w:val="004445BB"/>
    <w:rsid w:val="00444E1F"/>
    <w:rsid w:val="00445D36"/>
    <w:rsid w:val="004737F8"/>
    <w:rsid w:val="0048306E"/>
    <w:rsid w:val="004860E8"/>
    <w:rsid w:val="004A4E47"/>
    <w:rsid w:val="004B1EF8"/>
    <w:rsid w:val="004E170D"/>
    <w:rsid w:val="004F1586"/>
    <w:rsid w:val="004F5FAD"/>
    <w:rsid w:val="00520B0C"/>
    <w:rsid w:val="00526A58"/>
    <w:rsid w:val="00533DE3"/>
    <w:rsid w:val="005533D3"/>
    <w:rsid w:val="00563D03"/>
    <w:rsid w:val="00580D5F"/>
    <w:rsid w:val="00581557"/>
    <w:rsid w:val="005818AB"/>
    <w:rsid w:val="005B3D40"/>
    <w:rsid w:val="005C1106"/>
    <w:rsid w:val="005C4C7E"/>
    <w:rsid w:val="005C6EE1"/>
    <w:rsid w:val="005E46B0"/>
    <w:rsid w:val="006014E8"/>
    <w:rsid w:val="00602F1D"/>
    <w:rsid w:val="00603CE6"/>
    <w:rsid w:val="00604D01"/>
    <w:rsid w:val="0062079B"/>
    <w:rsid w:val="0063367D"/>
    <w:rsid w:val="0063500C"/>
    <w:rsid w:val="00643CC4"/>
    <w:rsid w:val="00650F9C"/>
    <w:rsid w:val="00655A58"/>
    <w:rsid w:val="00663E2A"/>
    <w:rsid w:val="00672015"/>
    <w:rsid w:val="00672397"/>
    <w:rsid w:val="00690B1A"/>
    <w:rsid w:val="006B20D9"/>
    <w:rsid w:val="006B3D27"/>
    <w:rsid w:val="006C3B96"/>
    <w:rsid w:val="006C43E5"/>
    <w:rsid w:val="006C62D4"/>
    <w:rsid w:val="006D33B3"/>
    <w:rsid w:val="00717AAC"/>
    <w:rsid w:val="00726D36"/>
    <w:rsid w:val="00763734"/>
    <w:rsid w:val="0076540E"/>
    <w:rsid w:val="00775758"/>
    <w:rsid w:val="00783093"/>
    <w:rsid w:val="007C36D1"/>
    <w:rsid w:val="007D2821"/>
    <w:rsid w:val="007E61CA"/>
    <w:rsid w:val="008213CD"/>
    <w:rsid w:val="00836340"/>
    <w:rsid w:val="0084688E"/>
    <w:rsid w:val="00854560"/>
    <w:rsid w:val="00861DA9"/>
    <w:rsid w:val="008C39AA"/>
    <w:rsid w:val="008E304D"/>
    <w:rsid w:val="008F55EC"/>
    <w:rsid w:val="0093007F"/>
    <w:rsid w:val="009401F7"/>
    <w:rsid w:val="0095230C"/>
    <w:rsid w:val="00963B56"/>
    <w:rsid w:val="0096597C"/>
    <w:rsid w:val="00967B61"/>
    <w:rsid w:val="00981CB5"/>
    <w:rsid w:val="009859BA"/>
    <w:rsid w:val="009B60E7"/>
    <w:rsid w:val="009C37B6"/>
    <w:rsid w:val="009E248D"/>
    <w:rsid w:val="009F011F"/>
    <w:rsid w:val="009F2533"/>
    <w:rsid w:val="009F6159"/>
    <w:rsid w:val="009F74BB"/>
    <w:rsid w:val="00A0152C"/>
    <w:rsid w:val="00A16398"/>
    <w:rsid w:val="00A26A43"/>
    <w:rsid w:val="00A301D4"/>
    <w:rsid w:val="00A46F64"/>
    <w:rsid w:val="00A66DEA"/>
    <w:rsid w:val="00A87BA8"/>
    <w:rsid w:val="00A928AA"/>
    <w:rsid w:val="00AB4BD6"/>
    <w:rsid w:val="00AC420E"/>
    <w:rsid w:val="00AE6F3E"/>
    <w:rsid w:val="00AE7AC5"/>
    <w:rsid w:val="00AF5D51"/>
    <w:rsid w:val="00B32F79"/>
    <w:rsid w:val="00B41E5F"/>
    <w:rsid w:val="00B52632"/>
    <w:rsid w:val="00B66D99"/>
    <w:rsid w:val="00B80110"/>
    <w:rsid w:val="00B82E08"/>
    <w:rsid w:val="00B83048"/>
    <w:rsid w:val="00BA08AD"/>
    <w:rsid w:val="00BA47ED"/>
    <w:rsid w:val="00BC6FE5"/>
    <w:rsid w:val="00BE548A"/>
    <w:rsid w:val="00BF06CD"/>
    <w:rsid w:val="00C1600B"/>
    <w:rsid w:val="00C24AEC"/>
    <w:rsid w:val="00C25987"/>
    <w:rsid w:val="00C667BB"/>
    <w:rsid w:val="00C86C89"/>
    <w:rsid w:val="00C9057A"/>
    <w:rsid w:val="00C94650"/>
    <w:rsid w:val="00CA1E3B"/>
    <w:rsid w:val="00CA2914"/>
    <w:rsid w:val="00CA6711"/>
    <w:rsid w:val="00CD5138"/>
    <w:rsid w:val="00CF16B3"/>
    <w:rsid w:val="00CF4CCE"/>
    <w:rsid w:val="00D007FF"/>
    <w:rsid w:val="00D114B1"/>
    <w:rsid w:val="00D17786"/>
    <w:rsid w:val="00D32289"/>
    <w:rsid w:val="00D474C1"/>
    <w:rsid w:val="00D76859"/>
    <w:rsid w:val="00D97E40"/>
    <w:rsid w:val="00DB472B"/>
    <w:rsid w:val="00DD2658"/>
    <w:rsid w:val="00DE7F36"/>
    <w:rsid w:val="00E24B19"/>
    <w:rsid w:val="00E6237D"/>
    <w:rsid w:val="00E838D0"/>
    <w:rsid w:val="00E85A11"/>
    <w:rsid w:val="00E94F58"/>
    <w:rsid w:val="00E95B5A"/>
    <w:rsid w:val="00EB14B7"/>
    <w:rsid w:val="00EB4109"/>
    <w:rsid w:val="00ED0FF6"/>
    <w:rsid w:val="00ED110E"/>
    <w:rsid w:val="00EE7D3A"/>
    <w:rsid w:val="00EF0611"/>
    <w:rsid w:val="00EF55DE"/>
    <w:rsid w:val="00F060F1"/>
    <w:rsid w:val="00F158CF"/>
    <w:rsid w:val="00F17638"/>
    <w:rsid w:val="00F31512"/>
    <w:rsid w:val="00F66E11"/>
    <w:rsid w:val="00F73FEC"/>
    <w:rsid w:val="00F77C64"/>
    <w:rsid w:val="00F86CE2"/>
    <w:rsid w:val="00FA5976"/>
    <w:rsid w:val="00FC2D9D"/>
    <w:rsid w:val="00FD58BC"/>
    <w:rsid w:val="00FE4DC6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7903"/>
  <w15:chartTrackingRefBased/>
  <w15:docId w15:val="{9DA29D1C-55ED-49C8-993C-5EB4445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3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F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7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75758"/>
  </w:style>
  <w:style w:type="paragraph" w:styleId="Footer">
    <w:name w:val="footer"/>
    <w:basedOn w:val="Normal"/>
    <w:link w:val="FooterChar"/>
    <w:uiPriority w:val="99"/>
    <w:unhideWhenUsed/>
    <w:rsid w:val="007757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75758"/>
  </w:style>
  <w:style w:type="character" w:styleId="Strong">
    <w:name w:val="Strong"/>
    <w:basedOn w:val="DefaultParagraphFont"/>
    <w:uiPriority w:val="22"/>
    <w:qFormat/>
    <w:rsid w:val="00D76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589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Asiana Airlines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7</cp:revision>
  <cp:lastPrinted>2021-02-01T06:55:00Z</cp:lastPrinted>
  <dcterms:created xsi:type="dcterms:W3CDTF">2022-03-11T00:59:00Z</dcterms:created>
  <dcterms:modified xsi:type="dcterms:W3CDTF">2022-03-11T01:53:00Z</dcterms:modified>
</cp:coreProperties>
</file>